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9A63" w14:textId="77777777" w:rsidR="003C43D0" w:rsidRDefault="00193BA7" w:rsidP="00193BA7">
      <w:pPr>
        <w:jc w:val="center"/>
        <w:rPr>
          <w:lang w:val="en-CA"/>
        </w:rPr>
      </w:pPr>
      <w:r>
        <w:rPr>
          <w:lang w:val="en-CA"/>
        </w:rPr>
        <w:t>“HOW TO MAKE A GOOD POSTER”</w:t>
      </w:r>
    </w:p>
    <w:p w14:paraId="6218BA87" w14:textId="77777777" w:rsidR="00193BA7" w:rsidRDefault="00193BA7" w:rsidP="00193BA7">
      <w:pPr>
        <w:jc w:val="center"/>
        <w:rPr>
          <w:lang w:val="en-CA"/>
        </w:rPr>
      </w:pPr>
      <w:r>
        <w:rPr>
          <w:lang w:val="en-CA"/>
        </w:rPr>
        <w:t>For your word of the week</w:t>
      </w:r>
    </w:p>
    <w:p w14:paraId="69B8C2E7" w14:textId="77777777" w:rsidR="00193BA7" w:rsidRDefault="00193BA7">
      <w:pPr>
        <w:rPr>
          <w:lang w:val="en-CA"/>
        </w:rPr>
      </w:pPr>
    </w:p>
    <w:p w14:paraId="701A0D67" w14:textId="77777777" w:rsidR="00193BA7" w:rsidRDefault="00193BA7">
      <w:pPr>
        <w:rPr>
          <w:lang w:val="en-CA"/>
        </w:rPr>
      </w:pPr>
      <w:r>
        <w:rPr>
          <w:lang w:val="en-CA"/>
        </w:rPr>
        <w:t>Watch the video and fill in the notes as we go along:</w:t>
      </w:r>
    </w:p>
    <w:p w14:paraId="3281216E" w14:textId="77777777" w:rsidR="00193BA7" w:rsidRDefault="00193BA7">
      <w:pPr>
        <w:rPr>
          <w:lang w:val="en-CA"/>
        </w:rPr>
      </w:pPr>
    </w:p>
    <w:p w14:paraId="1EEC39ED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 w:rsidRPr="00193BA7">
        <w:rPr>
          <w:lang w:val="en-CA"/>
        </w:rPr>
        <w:t xml:space="preserve">Before starting a poster, you need to make </w:t>
      </w:r>
      <w:r>
        <w:rPr>
          <w:lang w:val="en-CA"/>
        </w:rPr>
        <w:t>a _____________________________</w:t>
      </w:r>
    </w:p>
    <w:p w14:paraId="6776FF14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Choose between making your poster on _________________________</w:t>
      </w:r>
      <w:proofErr w:type="gramStart"/>
      <w:r>
        <w:rPr>
          <w:lang w:val="en-CA"/>
        </w:rPr>
        <w:t>_  or</w:t>
      </w:r>
      <w:proofErr w:type="gramEnd"/>
    </w:p>
    <w:p w14:paraId="5B249521" w14:textId="77777777" w:rsidR="00193BA7" w:rsidRDefault="00193BA7" w:rsidP="00193BA7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</w:t>
      </w:r>
    </w:p>
    <w:p w14:paraId="2579FE4A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Prioritize by deciding what is most _____________________________ for your poster.</w:t>
      </w:r>
    </w:p>
    <w:p w14:paraId="541D148E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Keep it ______________________________ and leave out clutter.</w:t>
      </w:r>
    </w:p>
    <w:p w14:paraId="7AAA63D9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Find an image which is __________________________________.</w:t>
      </w:r>
    </w:p>
    <w:p w14:paraId="75C57AFB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Make your text clean and ____________________________________________.</w:t>
      </w:r>
    </w:p>
    <w:p w14:paraId="340BF8D4" w14:textId="77777777" w:rsidR="00193BA7" w:rsidRDefault="00193BA7" w:rsidP="00193BA7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If someone can’t get up close, make your text _____________________________</w:t>
      </w:r>
    </w:p>
    <w:p w14:paraId="4A55AA6B" w14:textId="77777777" w:rsidR="00193BA7" w:rsidRPr="00193BA7" w:rsidRDefault="00193BA7" w:rsidP="00193BA7">
      <w:pPr>
        <w:pStyle w:val="ListParagraph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</w:t>
      </w:r>
    </w:p>
    <w:p w14:paraId="537796B3" w14:textId="77777777" w:rsidR="00193BA7" w:rsidRDefault="00193BA7" w:rsidP="00193BA7">
      <w:pPr>
        <w:spacing w:line="360" w:lineRule="auto"/>
        <w:rPr>
          <w:lang w:val="en-CA"/>
        </w:rPr>
      </w:pPr>
    </w:p>
    <w:p w14:paraId="17B9E439" w14:textId="426A5DC8" w:rsidR="00193BA7" w:rsidRDefault="00033961" w:rsidP="00193BA7">
      <w:pPr>
        <w:spacing w:line="360" w:lineRule="auto"/>
        <w:rPr>
          <w:lang w:val="en-CA"/>
        </w:rPr>
      </w:pPr>
      <w:r>
        <w:rPr>
          <w:lang w:val="en-CA"/>
        </w:rPr>
        <w:t xml:space="preserve">ON THE BOARD ARE 4 SAMPLES OF A WORD OF THE WEEK POSTER.  USING THE STICKY NOTES, FOR EACH POSTER YOUR GROUP NEEDS TO WRITE AT LEAST 1 GOOD ASPECT OF THE POSTER AND AT LEAST ONE SUGGESTION.  PUT YOUR GROUPS INITIALS ON THE STICKY NOTE SO I KNOW THAT YOUR GROUP CONTRIBUTED TO THE ACTIVITY.  </w:t>
      </w:r>
    </w:p>
    <w:p w14:paraId="1D3CD955" w14:textId="77777777" w:rsidR="00033961" w:rsidRDefault="00033961" w:rsidP="00193BA7">
      <w:pPr>
        <w:spacing w:line="360" w:lineRule="auto"/>
        <w:rPr>
          <w:lang w:val="en-CA"/>
        </w:rPr>
      </w:pPr>
    </w:p>
    <w:p w14:paraId="059C9B93" w14:textId="499ED07B" w:rsidR="00033961" w:rsidRDefault="00033961" w:rsidP="00193BA7">
      <w:pPr>
        <w:spacing w:line="360" w:lineRule="auto"/>
        <w:rPr>
          <w:lang w:val="en-CA"/>
        </w:rPr>
      </w:pPr>
      <w:r>
        <w:rPr>
          <w:lang w:val="en-CA"/>
        </w:rPr>
        <w:t>FROM THE STICKY NOTES ACTIVITY, WE WILL BRAINSTORM OTHER IDEAS WE NEED TO KEEP IN MIND WHEN MAKING THIS PARTICULAR POSTER.</w:t>
      </w:r>
    </w:p>
    <w:p w14:paraId="640908AD" w14:textId="77777777" w:rsidR="00033961" w:rsidRDefault="00033961" w:rsidP="00193BA7">
      <w:pPr>
        <w:spacing w:line="360" w:lineRule="auto"/>
        <w:rPr>
          <w:lang w:val="en-CA"/>
        </w:rPr>
      </w:pPr>
    </w:p>
    <w:p w14:paraId="6CB0CD48" w14:textId="77777777" w:rsidR="00033961" w:rsidRDefault="00033961" w:rsidP="00193BA7">
      <w:pPr>
        <w:spacing w:line="360" w:lineRule="auto"/>
        <w:rPr>
          <w:lang w:val="en-CA"/>
        </w:rPr>
      </w:pPr>
      <w:bookmarkStart w:id="0" w:name="_GoBack"/>
      <w:bookmarkEnd w:id="0"/>
    </w:p>
    <w:p w14:paraId="51750D3D" w14:textId="77777777" w:rsidR="00193BA7" w:rsidRDefault="00193BA7" w:rsidP="00193BA7">
      <w:pPr>
        <w:spacing w:line="360" w:lineRule="auto"/>
        <w:rPr>
          <w:lang w:val="en-CA"/>
        </w:rPr>
      </w:pPr>
    </w:p>
    <w:p w14:paraId="1289AF49" w14:textId="77777777" w:rsidR="00193BA7" w:rsidRDefault="00193BA7" w:rsidP="00193BA7">
      <w:pPr>
        <w:spacing w:line="360" w:lineRule="auto"/>
        <w:rPr>
          <w:lang w:val="en-CA"/>
        </w:rPr>
      </w:pPr>
    </w:p>
    <w:p w14:paraId="471639FE" w14:textId="77777777" w:rsidR="00193BA7" w:rsidRPr="00193BA7" w:rsidRDefault="00193BA7" w:rsidP="00193BA7">
      <w:pPr>
        <w:spacing w:line="360" w:lineRule="auto"/>
        <w:rPr>
          <w:lang w:val="en-CA"/>
        </w:rPr>
      </w:pPr>
    </w:p>
    <w:sectPr w:rsidR="00193BA7" w:rsidRPr="00193BA7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E3F"/>
    <w:multiLevelType w:val="hybridMultilevel"/>
    <w:tmpl w:val="E1A8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5F96"/>
    <w:multiLevelType w:val="hybridMultilevel"/>
    <w:tmpl w:val="8496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7"/>
    <w:rsid w:val="00033961"/>
    <w:rsid w:val="000D0429"/>
    <w:rsid w:val="001411AB"/>
    <w:rsid w:val="00193BA7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13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2017-01-26T00:43:00Z</cp:lastPrinted>
  <dcterms:created xsi:type="dcterms:W3CDTF">2017-01-26T00:16:00Z</dcterms:created>
  <dcterms:modified xsi:type="dcterms:W3CDTF">2017-01-26T00:43:00Z</dcterms:modified>
</cp:coreProperties>
</file>